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8E62DA" w:rsidRPr="007C6B1A" w:rsidRDefault="008E62DA" w:rsidP="008E62DA">
      <w:pPr>
        <w:pStyle w:val="Ttulo"/>
        <w:jc w:val="left"/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7C6B1A"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 </w:t>
      </w:r>
      <w:r w:rsidR="00502E35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/2019</w:t>
      </w: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</w:p>
    <w:p w:rsidR="008E62DA" w:rsidRDefault="008E62DA" w:rsidP="008E62DA">
      <w:pPr>
        <w:ind w:firstLine="1701"/>
        <w:jc w:val="both"/>
        <w:rPr>
          <w:rFonts w:asciiTheme="minorHAnsi" w:hAnsiTheme="minorHAnsi" w:cstheme="minorHAnsi"/>
          <w:iCs/>
        </w:rPr>
      </w:pP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Senhor Presidente;</w:t>
      </w: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Senhores Vereadores:</w:t>
      </w: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8E62DA" w:rsidRPr="00D612A5" w:rsidRDefault="008E62DA" w:rsidP="008E62DA">
      <w:pPr>
        <w:ind w:firstLine="1701"/>
        <w:rPr>
          <w:rFonts w:ascii="Arial" w:hAnsi="Arial" w:cs="Arial"/>
        </w:rPr>
      </w:pPr>
    </w:p>
    <w:p w:rsidR="008E62DA" w:rsidRPr="00D612A5" w:rsidRDefault="008E62DA" w:rsidP="008E62D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O Vereador subscritor do presente, na forma facultada no Regimento Interno, art. 114, tem a honra de propor a seguinte indicação ao Poder Executivo:</w:t>
      </w:r>
    </w:p>
    <w:p w:rsidR="0073743F" w:rsidRDefault="008E62DA" w:rsidP="00395DED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Que o Sr. Prefeito do Município entre em entendimento com a Secretaria competente, para que</w:t>
      </w:r>
      <w:r w:rsidR="00F166C6">
        <w:rPr>
          <w:rFonts w:ascii="Arial" w:hAnsi="Arial" w:cs="Arial"/>
          <w:i w:val="0"/>
          <w:sz w:val="24"/>
          <w:szCs w:val="24"/>
        </w:rPr>
        <w:t xml:space="preserve"> </w:t>
      </w:r>
      <w:r w:rsidR="00595426">
        <w:rPr>
          <w:rFonts w:ascii="Arial" w:hAnsi="Arial" w:cs="Arial"/>
          <w:i w:val="0"/>
          <w:sz w:val="24"/>
          <w:szCs w:val="24"/>
        </w:rPr>
        <w:t xml:space="preserve">faça </w:t>
      </w:r>
      <w:r w:rsidR="00502E35">
        <w:rPr>
          <w:rFonts w:ascii="Arial" w:hAnsi="Arial" w:cs="Arial"/>
          <w:i w:val="0"/>
          <w:sz w:val="24"/>
          <w:szCs w:val="24"/>
        </w:rPr>
        <w:t xml:space="preserve">a </w:t>
      </w:r>
      <w:r w:rsidR="003D0738">
        <w:rPr>
          <w:rFonts w:ascii="Arial" w:hAnsi="Arial" w:cs="Arial"/>
          <w:i w:val="0"/>
          <w:sz w:val="24"/>
          <w:szCs w:val="24"/>
        </w:rPr>
        <w:t xml:space="preserve">limpeza regularmente na rua </w:t>
      </w:r>
      <w:proofErr w:type="spellStart"/>
      <w:r w:rsidR="003D0738">
        <w:rPr>
          <w:rFonts w:ascii="Arial" w:hAnsi="Arial" w:cs="Arial"/>
          <w:i w:val="0"/>
          <w:sz w:val="24"/>
          <w:szCs w:val="24"/>
        </w:rPr>
        <w:t>Tietinga</w:t>
      </w:r>
      <w:proofErr w:type="spellEnd"/>
      <w:r w:rsidR="003D0738">
        <w:rPr>
          <w:rFonts w:ascii="Arial" w:hAnsi="Arial" w:cs="Arial"/>
          <w:i w:val="0"/>
          <w:sz w:val="24"/>
          <w:szCs w:val="24"/>
        </w:rPr>
        <w:t xml:space="preserve"> na vila Araponguinha esta</w:t>
      </w:r>
      <w:r w:rsidR="0073743F">
        <w:rPr>
          <w:rFonts w:ascii="Arial" w:hAnsi="Arial" w:cs="Arial"/>
          <w:i w:val="0"/>
          <w:sz w:val="24"/>
          <w:szCs w:val="24"/>
        </w:rPr>
        <w:t xml:space="preserve"> rua tem muitas arvores grandes onde nesta época do ano soltam muitas folha</w:t>
      </w:r>
      <w:r w:rsidR="003D0738">
        <w:rPr>
          <w:rFonts w:ascii="Arial" w:hAnsi="Arial" w:cs="Arial"/>
          <w:i w:val="0"/>
          <w:sz w:val="24"/>
          <w:szCs w:val="24"/>
        </w:rPr>
        <w:t>s</w:t>
      </w:r>
      <w:r w:rsidR="0073743F">
        <w:rPr>
          <w:rFonts w:ascii="Arial" w:hAnsi="Arial" w:cs="Arial"/>
          <w:i w:val="0"/>
          <w:sz w:val="24"/>
          <w:szCs w:val="24"/>
        </w:rPr>
        <w:t xml:space="preserve"> e acumulado com sujeiras acabam indo tudo para dentro dos bueiros onde posteriormente causa o entupimento</w:t>
      </w:r>
      <w:r w:rsidR="003D0738">
        <w:rPr>
          <w:rFonts w:ascii="Arial" w:hAnsi="Arial" w:cs="Arial"/>
          <w:i w:val="0"/>
          <w:sz w:val="24"/>
          <w:szCs w:val="24"/>
        </w:rPr>
        <w:t xml:space="preserve"> e visto que a coleta de lixo não pega folhas e muitos moradores não tem condições de destinar estas folhas de forma adequada</w:t>
      </w:r>
      <w:bookmarkStart w:id="0" w:name="_GoBack"/>
      <w:bookmarkEnd w:id="0"/>
      <w:r w:rsidR="0073743F">
        <w:rPr>
          <w:rFonts w:ascii="Arial" w:hAnsi="Arial" w:cs="Arial"/>
          <w:i w:val="0"/>
          <w:sz w:val="24"/>
          <w:szCs w:val="24"/>
        </w:rPr>
        <w:t>.</w:t>
      </w:r>
    </w:p>
    <w:p w:rsidR="00395DED" w:rsidRDefault="0073743F" w:rsidP="00395DED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 </w:t>
      </w:r>
    </w:p>
    <w:p w:rsidR="00395DED" w:rsidRPr="00D612A5" w:rsidRDefault="00395DED" w:rsidP="00395DED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Pr="00D612A5" w:rsidRDefault="008E62DA" w:rsidP="008E62D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Nestes termos,</w:t>
      </w:r>
    </w:p>
    <w:p w:rsidR="008E62DA" w:rsidRPr="00D612A5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P. encaminhamento.</w:t>
      </w:r>
    </w:p>
    <w:p w:rsidR="008E62DA" w:rsidRPr="00D612A5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Pr="00D612A5" w:rsidRDefault="00C32885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Pr="00D612A5" w:rsidRDefault="00C32885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Pr="00D612A5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Pr="00D612A5" w:rsidRDefault="002D7FCB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 xml:space="preserve">Arapongas, </w:t>
      </w:r>
      <w:r w:rsidR="0073743F">
        <w:rPr>
          <w:rFonts w:ascii="Arial" w:hAnsi="Arial" w:cs="Arial"/>
          <w:i w:val="0"/>
          <w:sz w:val="24"/>
          <w:szCs w:val="24"/>
        </w:rPr>
        <w:t>20 de setembro</w:t>
      </w:r>
      <w:r w:rsidR="00502E35">
        <w:rPr>
          <w:rFonts w:ascii="Arial" w:hAnsi="Arial" w:cs="Arial"/>
          <w:i w:val="0"/>
          <w:sz w:val="24"/>
          <w:szCs w:val="24"/>
        </w:rPr>
        <w:t xml:space="preserve"> de 2019</w:t>
      </w:r>
      <w:r w:rsidR="008E62DA" w:rsidRPr="00D612A5">
        <w:rPr>
          <w:rFonts w:ascii="Arial" w:hAnsi="Arial" w:cs="Arial"/>
          <w:i w:val="0"/>
          <w:sz w:val="24"/>
          <w:szCs w:val="24"/>
        </w:rPr>
        <w:t>.</w:t>
      </w: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395DED" w:rsidRDefault="00395DED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Default="00C32885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Default="008E62DA" w:rsidP="00BF7465">
      <w:pPr>
        <w:pStyle w:val="Ttulo5"/>
        <w:ind w:firstLine="0"/>
        <w:jc w:val="left"/>
        <w:rPr>
          <w:rFonts w:ascii="Arial" w:hAnsi="Arial" w:cs="Arial"/>
          <w:sz w:val="24"/>
          <w:szCs w:val="24"/>
        </w:rPr>
      </w:pPr>
    </w:p>
    <w:p w:rsidR="008E62DA" w:rsidRPr="00496210" w:rsidRDefault="008E62DA" w:rsidP="008E62DA">
      <w:pPr>
        <w:ind w:firstLine="1701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</w:t>
      </w:r>
      <w:proofErr w:type="spellStart"/>
      <w:r w:rsidRPr="00496210">
        <w:rPr>
          <w:rFonts w:ascii="Arial" w:hAnsi="Arial" w:cs="Arial"/>
          <w:b/>
        </w:rPr>
        <w:t>Agnelson</w:t>
      </w:r>
      <w:proofErr w:type="spellEnd"/>
      <w:r w:rsidRPr="00496210">
        <w:rPr>
          <w:rFonts w:ascii="Arial" w:hAnsi="Arial" w:cs="Arial"/>
          <w:b/>
        </w:rPr>
        <w:t xml:space="preserve"> </w:t>
      </w:r>
      <w:proofErr w:type="spellStart"/>
      <w:r w:rsidRPr="00496210">
        <w:rPr>
          <w:rFonts w:ascii="Arial" w:hAnsi="Arial" w:cs="Arial"/>
          <w:b/>
        </w:rPr>
        <w:t>Galassi</w:t>
      </w:r>
      <w:proofErr w:type="spellEnd"/>
    </w:p>
    <w:p w:rsidR="00BA03F5" w:rsidRDefault="008E62DA" w:rsidP="00BF7465">
      <w:pPr>
        <w:ind w:firstLine="1701"/>
      </w:pPr>
      <w:r>
        <w:rPr>
          <w:rFonts w:ascii="Arial" w:hAnsi="Arial" w:cs="Arial"/>
        </w:rPr>
        <w:t xml:space="preserve">                                               Vereador</w:t>
      </w:r>
    </w:p>
    <w:sectPr w:rsidR="00BA03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2DA"/>
    <w:rsid w:val="00046684"/>
    <w:rsid w:val="000A10C7"/>
    <w:rsid w:val="000E606C"/>
    <w:rsid w:val="000E631A"/>
    <w:rsid w:val="002046AC"/>
    <w:rsid w:val="00253375"/>
    <w:rsid w:val="002D7754"/>
    <w:rsid w:val="002D7FCB"/>
    <w:rsid w:val="00395DED"/>
    <w:rsid w:val="003D0738"/>
    <w:rsid w:val="003F00DF"/>
    <w:rsid w:val="003F0409"/>
    <w:rsid w:val="00502E35"/>
    <w:rsid w:val="00595426"/>
    <w:rsid w:val="005A19B7"/>
    <w:rsid w:val="006261F3"/>
    <w:rsid w:val="00715F11"/>
    <w:rsid w:val="0073743F"/>
    <w:rsid w:val="007D7BB4"/>
    <w:rsid w:val="007E4D10"/>
    <w:rsid w:val="00882E57"/>
    <w:rsid w:val="008A5056"/>
    <w:rsid w:val="008B2E7B"/>
    <w:rsid w:val="008E62DA"/>
    <w:rsid w:val="009547A3"/>
    <w:rsid w:val="009B6FBF"/>
    <w:rsid w:val="009F0E52"/>
    <w:rsid w:val="00A029E1"/>
    <w:rsid w:val="00A700D8"/>
    <w:rsid w:val="00A96B22"/>
    <w:rsid w:val="00AA4CFD"/>
    <w:rsid w:val="00BA03F5"/>
    <w:rsid w:val="00BE0067"/>
    <w:rsid w:val="00BF7465"/>
    <w:rsid w:val="00C32885"/>
    <w:rsid w:val="00C90323"/>
    <w:rsid w:val="00D612A5"/>
    <w:rsid w:val="00EA529B"/>
    <w:rsid w:val="00EB584D"/>
    <w:rsid w:val="00EC1017"/>
    <w:rsid w:val="00EF0BBE"/>
    <w:rsid w:val="00F166C6"/>
    <w:rsid w:val="00F2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C4AD5-4D23-4403-BD7B-A7EE014B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8E62DA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semiHidden/>
    <w:rsid w:val="008E62DA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8E62DA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8E62DA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unhideWhenUsed/>
    <w:rsid w:val="008E62DA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62DA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7FC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7FC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2019-09-20T11:47:00Z</cp:lastPrinted>
  <dcterms:created xsi:type="dcterms:W3CDTF">2019-09-20T11:56:00Z</dcterms:created>
  <dcterms:modified xsi:type="dcterms:W3CDTF">2019-09-20T11:56:00Z</dcterms:modified>
</cp:coreProperties>
</file>