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8DD7B" w14:textId="5A5BF358" w:rsidR="00F811A6" w:rsidRPr="00C16C47" w:rsidRDefault="00F811A6" w:rsidP="00F811A6">
      <w:pPr>
        <w:ind w:right="-1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>
        <w:rPr>
          <w:rFonts w:ascii="Arial" w:hAnsi="Arial" w:cs="Arial"/>
          <w:b/>
          <w:w w:val="130"/>
          <w:sz w:val="44"/>
          <w:u w:val="single"/>
        </w:rPr>
        <w:t>05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24</w:t>
      </w:r>
    </w:p>
    <w:p w14:paraId="46159FFC" w14:textId="77777777" w:rsidR="00F811A6" w:rsidRPr="005307EB" w:rsidRDefault="00F811A6" w:rsidP="00F811A6">
      <w:pPr>
        <w:ind w:right="-1" w:firstLine="1985"/>
        <w:jc w:val="both"/>
        <w:rPr>
          <w:rFonts w:ascii="Arial" w:hAnsi="Arial" w:cs="Arial"/>
          <w:b/>
          <w:sz w:val="22"/>
          <w:szCs w:val="22"/>
        </w:rPr>
      </w:pPr>
    </w:p>
    <w:p w14:paraId="46A75A64" w14:textId="77777777" w:rsidR="00F811A6" w:rsidRPr="00776F1B" w:rsidRDefault="00F811A6" w:rsidP="00F811A6">
      <w:pPr>
        <w:ind w:right="-1"/>
        <w:jc w:val="both"/>
        <w:rPr>
          <w:rFonts w:ascii="Arial" w:hAnsi="Arial" w:cs="Arial"/>
          <w:bCs/>
        </w:rPr>
      </w:pPr>
    </w:p>
    <w:p w14:paraId="1D4391FC" w14:textId="3BD7F2A0" w:rsidR="00F811A6" w:rsidRDefault="00F811A6" w:rsidP="00F811A6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69FE">
        <w:rPr>
          <w:rFonts w:ascii="Arial" w:hAnsi="Arial" w:cs="Arial"/>
          <w:bCs/>
          <w:sz w:val="22"/>
          <w:szCs w:val="22"/>
        </w:rPr>
        <w:t xml:space="preserve">EDITAL DA PAUTA DA ORDEM DO DIA PARA A </w:t>
      </w:r>
      <w:r>
        <w:rPr>
          <w:rFonts w:ascii="Arial" w:hAnsi="Arial" w:cs="Arial"/>
          <w:bCs/>
          <w:sz w:val="22"/>
          <w:szCs w:val="22"/>
        </w:rPr>
        <w:t>2</w:t>
      </w:r>
      <w:r w:rsidRPr="00FE69FE">
        <w:rPr>
          <w:rFonts w:ascii="Arial" w:hAnsi="Arial" w:cs="Arial"/>
          <w:bCs/>
          <w:sz w:val="22"/>
          <w:szCs w:val="22"/>
        </w:rPr>
        <w:t>ª SESSÃO ORDINÁRIA DO 4</w:t>
      </w:r>
      <w:r w:rsidRPr="00FE69FE">
        <w:rPr>
          <w:rFonts w:ascii="Arial" w:hAnsi="Arial" w:cs="Arial"/>
          <w:bCs/>
          <w:sz w:val="22"/>
          <w:szCs w:val="22"/>
          <w:vertAlign w:val="superscript"/>
        </w:rPr>
        <w:t>o</w:t>
      </w:r>
      <w:r w:rsidRPr="00FE69FE">
        <w:rPr>
          <w:rFonts w:ascii="Arial" w:hAnsi="Arial" w:cs="Arial"/>
          <w:bCs/>
          <w:sz w:val="22"/>
          <w:szCs w:val="22"/>
        </w:rPr>
        <w:t xml:space="preserve"> ANO LEGISLATIVO DA 18</w:t>
      </w:r>
      <w:r w:rsidRPr="00FE69FE">
        <w:rPr>
          <w:rFonts w:ascii="Arial" w:hAnsi="Arial" w:cs="Arial"/>
          <w:bCs/>
          <w:sz w:val="22"/>
          <w:szCs w:val="22"/>
          <w:vertAlign w:val="superscript"/>
        </w:rPr>
        <w:t>a</w:t>
      </w:r>
      <w:r w:rsidRPr="00FE69FE">
        <w:rPr>
          <w:rFonts w:ascii="Arial" w:hAnsi="Arial" w:cs="Arial"/>
          <w:bCs/>
          <w:sz w:val="22"/>
          <w:szCs w:val="22"/>
        </w:rPr>
        <w:t xml:space="preserve"> LEGISLATURA, a se realizar no dia </w:t>
      </w:r>
      <w:r>
        <w:rPr>
          <w:rFonts w:ascii="Arial" w:hAnsi="Arial" w:cs="Arial"/>
          <w:bCs/>
          <w:sz w:val="22"/>
          <w:szCs w:val="22"/>
        </w:rPr>
        <w:t>14</w:t>
      </w:r>
      <w:r w:rsidRPr="00FE69FE">
        <w:rPr>
          <w:rFonts w:ascii="Arial" w:hAnsi="Arial" w:cs="Arial"/>
          <w:bCs/>
          <w:sz w:val="22"/>
          <w:szCs w:val="22"/>
        </w:rPr>
        <w:t xml:space="preserve"> de </w:t>
      </w:r>
      <w:r>
        <w:rPr>
          <w:rFonts w:ascii="Arial" w:hAnsi="Arial" w:cs="Arial"/>
          <w:bCs/>
          <w:sz w:val="22"/>
          <w:szCs w:val="22"/>
        </w:rPr>
        <w:t>fevereiro</w:t>
      </w:r>
      <w:r w:rsidRPr="00FE69FE">
        <w:rPr>
          <w:rFonts w:ascii="Arial" w:hAnsi="Arial" w:cs="Arial"/>
          <w:bCs/>
          <w:sz w:val="22"/>
          <w:szCs w:val="22"/>
        </w:rPr>
        <w:t xml:space="preserve"> de 2024, de acordo com a seguinte ordem de classificação (Art. 148, R. Interno).</w:t>
      </w:r>
    </w:p>
    <w:p w14:paraId="77A26887" w14:textId="77777777" w:rsidR="007F6B7C" w:rsidRPr="00FE69FE" w:rsidRDefault="007F6B7C" w:rsidP="00F811A6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4443A5A" w14:textId="77777777" w:rsidR="00F811A6" w:rsidRPr="00FE69FE" w:rsidRDefault="00F811A6" w:rsidP="00F811A6">
      <w:pPr>
        <w:tabs>
          <w:tab w:val="left" w:pos="567"/>
          <w:tab w:val="left" w:pos="1843"/>
        </w:tabs>
        <w:spacing w:line="276" w:lineRule="auto"/>
        <w:ind w:right="-1" w:firstLine="1984"/>
        <w:jc w:val="both"/>
        <w:rPr>
          <w:rFonts w:ascii="Arial" w:hAnsi="Arial" w:cs="Arial"/>
          <w:sz w:val="22"/>
          <w:szCs w:val="22"/>
        </w:rPr>
      </w:pPr>
    </w:p>
    <w:p w14:paraId="087F6551" w14:textId="77777777" w:rsidR="00F811A6" w:rsidRPr="00FE69FE" w:rsidRDefault="00F811A6" w:rsidP="00F811A6">
      <w:pPr>
        <w:tabs>
          <w:tab w:val="left" w:pos="567"/>
          <w:tab w:val="left" w:pos="1843"/>
        </w:tabs>
        <w:spacing w:line="276" w:lineRule="auto"/>
        <w:ind w:right="-1" w:firstLine="1984"/>
        <w:jc w:val="both"/>
        <w:rPr>
          <w:rFonts w:ascii="Arial" w:hAnsi="Arial" w:cs="Arial"/>
          <w:sz w:val="22"/>
          <w:szCs w:val="22"/>
        </w:rPr>
      </w:pPr>
    </w:p>
    <w:p w14:paraId="1A5E8701" w14:textId="588B7546" w:rsidR="00F811A6" w:rsidRPr="00FE69FE" w:rsidRDefault="00F811A6" w:rsidP="001E019E">
      <w:pPr>
        <w:pStyle w:val="Corpodetexto"/>
        <w:numPr>
          <w:ilvl w:val="0"/>
          <w:numId w:val="1"/>
        </w:numPr>
        <w:spacing w:after="0"/>
        <w:ind w:left="3119" w:right="-1" w:hanging="284"/>
        <w:jc w:val="both"/>
        <w:rPr>
          <w:rFonts w:ascii="Arial" w:hAnsi="Arial" w:cs="Arial"/>
          <w:b/>
          <w:bCs/>
          <w:iCs/>
          <w:kern w:val="36"/>
          <w:sz w:val="22"/>
          <w:szCs w:val="22"/>
        </w:rPr>
      </w:pPr>
      <w:r w:rsidRPr="00FE69FE">
        <w:rPr>
          <w:rFonts w:ascii="Arial" w:hAnsi="Arial" w:cs="Arial"/>
          <w:b/>
          <w:bCs/>
          <w:iCs/>
          <w:sz w:val="22"/>
          <w:szCs w:val="22"/>
        </w:rPr>
        <w:t xml:space="preserve">EM </w:t>
      </w:r>
      <w:r>
        <w:rPr>
          <w:rFonts w:ascii="Arial" w:hAnsi="Arial" w:cs="Arial"/>
          <w:b/>
          <w:bCs/>
          <w:iCs/>
          <w:sz w:val="22"/>
          <w:szCs w:val="22"/>
        </w:rPr>
        <w:t>1ª</w:t>
      </w:r>
      <w:r w:rsidRPr="00FE69FE">
        <w:rPr>
          <w:rFonts w:ascii="Arial" w:hAnsi="Arial" w:cs="Arial"/>
          <w:b/>
          <w:bCs/>
          <w:iCs/>
          <w:sz w:val="22"/>
          <w:szCs w:val="22"/>
        </w:rPr>
        <w:t xml:space="preserve"> DISCUSSÃO E VOTAÇÃO DE INICIATIVA DO PODER </w:t>
      </w:r>
      <w:r>
        <w:rPr>
          <w:rFonts w:ascii="Arial" w:hAnsi="Arial" w:cs="Arial"/>
          <w:b/>
          <w:bCs/>
          <w:iCs/>
          <w:sz w:val="22"/>
          <w:szCs w:val="22"/>
        </w:rPr>
        <w:t>EXECUTIVO</w:t>
      </w:r>
      <w:r w:rsidRPr="00FE69FE">
        <w:rPr>
          <w:rFonts w:ascii="Arial" w:hAnsi="Arial" w:cs="Arial"/>
          <w:b/>
          <w:bCs/>
          <w:iCs/>
          <w:sz w:val="22"/>
          <w:szCs w:val="22"/>
        </w:rPr>
        <w:t xml:space="preserve"> TEMOS O SEGUINTE PROJETO DE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LEI</w:t>
      </w:r>
      <w:r w:rsidRPr="00FE69FE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376DFC24" w14:textId="77777777" w:rsidR="00F811A6" w:rsidRPr="00FE69FE" w:rsidRDefault="00F811A6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116ED58F" w14:textId="41C68BB0" w:rsidR="00F811A6" w:rsidRDefault="00F811A6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FE69FE">
        <w:rPr>
          <w:rFonts w:ascii="Arial" w:hAnsi="Arial" w:cs="Arial"/>
          <w:sz w:val="22"/>
          <w:szCs w:val="22"/>
        </w:rPr>
        <w:t xml:space="preserve">01 – </w:t>
      </w:r>
      <w:r>
        <w:rPr>
          <w:rFonts w:ascii="Arial" w:hAnsi="Arial" w:cs="Arial"/>
          <w:sz w:val="22"/>
          <w:szCs w:val="22"/>
          <w:u w:val="single"/>
        </w:rPr>
        <w:t>PROJETO DE LEI 02/2024</w:t>
      </w:r>
      <w:r w:rsidRPr="00D95A18">
        <w:rPr>
          <w:rFonts w:ascii="Arial" w:hAnsi="Arial" w:cs="Arial"/>
          <w:sz w:val="22"/>
          <w:szCs w:val="22"/>
        </w:rPr>
        <w:t xml:space="preserve"> - </w:t>
      </w:r>
      <w:r w:rsidRPr="00F811A6">
        <w:rPr>
          <w:rFonts w:ascii="Arial" w:hAnsi="Arial" w:cs="Arial"/>
          <w:sz w:val="22"/>
          <w:szCs w:val="22"/>
        </w:rPr>
        <w:t>Dispõe sobre a obrigatoriedade de remoção das vias públicas de dispositivos inservíveis por parte das concessionárias, permissionárias e autorizadas dos serviços de telecomunicação e de distribuição de energia elétrica.</w:t>
      </w:r>
    </w:p>
    <w:p w14:paraId="4FD21541" w14:textId="77777777" w:rsidR="007F6B7C" w:rsidRDefault="007F6B7C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022080F5" w14:textId="77777777" w:rsidR="00F811A6" w:rsidRDefault="00F811A6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225BDDCE" w14:textId="261A14CD" w:rsidR="00F811A6" w:rsidRPr="00FE69FE" w:rsidRDefault="00F811A6" w:rsidP="00F811A6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  <w:sz w:val="22"/>
          <w:szCs w:val="22"/>
        </w:rPr>
      </w:pPr>
      <w:r w:rsidRPr="00FE69FE">
        <w:rPr>
          <w:rFonts w:ascii="Arial" w:hAnsi="Arial" w:cs="Arial"/>
          <w:b/>
          <w:bCs/>
          <w:iCs/>
          <w:sz w:val="22"/>
          <w:szCs w:val="22"/>
        </w:rPr>
        <w:t xml:space="preserve">EM </w:t>
      </w:r>
      <w:r>
        <w:rPr>
          <w:rFonts w:ascii="Arial" w:hAnsi="Arial" w:cs="Arial"/>
          <w:b/>
          <w:bCs/>
          <w:iCs/>
          <w:sz w:val="22"/>
          <w:szCs w:val="22"/>
        </w:rPr>
        <w:t>1ª</w:t>
      </w:r>
      <w:r w:rsidRPr="00FE69FE">
        <w:rPr>
          <w:rFonts w:ascii="Arial" w:hAnsi="Arial" w:cs="Arial"/>
          <w:b/>
          <w:bCs/>
          <w:iCs/>
          <w:sz w:val="22"/>
          <w:szCs w:val="22"/>
        </w:rPr>
        <w:t xml:space="preserve"> DISCUSSÃO E VOTAÇÃO DE INICIATIVA DO PODER </w:t>
      </w:r>
      <w:r>
        <w:rPr>
          <w:rFonts w:ascii="Arial" w:hAnsi="Arial" w:cs="Arial"/>
          <w:b/>
          <w:bCs/>
          <w:iCs/>
          <w:sz w:val="22"/>
          <w:szCs w:val="22"/>
        </w:rPr>
        <w:t>LEGISLATIVO</w:t>
      </w:r>
      <w:r w:rsidRPr="00FE69FE">
        <w:rPr>
          <w:rFonts w:ascii="Arial" w:hAnsi="Arial" w:cs="Arial"/>
          <w:b/>
          <w:bCs/>
          <w:iCs/>
          <w:sz w:val="22"/>
          <w:szCs w:val="22"/>
        </w:rPr>
        <w:t xml:space="preserve"> TEMOS O</w:t>
      </w:r>
      <w:r>
        <w:rPr>
          <w:rFonts w:ascii="Arial" w:hAnsi="Arial" w:cs="Arial"/>
          <w:b/>
          <w:bCs/>
          <w:iCs/>
          <w:sz w:val="22"/>
          <w:szCs w:val="22"/>
        </w:rPr>
        <w:t>S</w:t>
      </w:r>
      <w:r w:rsidRPr="00FE69FE">
        <w:rPr>
          <w:rFonts w:ascii="Arial" w:hAnsi="Arial" w:cs="Arial"/>
          <w:b/>
          <w:bCs/>
          <w:iCs/>
          <w:sz w:val="22"/>
          <w:szCs w:val="22"/>
        </w:rPr>
        <w:t xml:space="preserve"> SEGUINTE</w:t>
      </w:r>
      <w:r>
        <w:rPr>
          <w:rFonts w:ascii="Arial" w:hAnsi="Arial" w:cs="Arial"/>
          <w:b/>
          <w:bCs/>
          <w:iCs/>
          <w:sz w:val="22"/>
          <w:szCs w:val="22"/>
        </w:rPr>
        <w:t>S</w:t>
      </w:r>
      <w:r w:rsidRPr="00FE69FE">
        <w:rPr>
          <w:rFonts w:ascii="Arial" w:hAnsi="Arial" w:cs="Arial"/>
          <w:b/>
          <w:bCs/>
          <w:iCs/>
          <w:sz w:val="22"/>
          <w:szCs w:val="22"/>
        </w:rPr>
        <w:t xml:space="preserve"> PROJETO</w:t>
      </w:r>
      <w:r>
        <w:rPr>
          <w:rFonts w:ascii="Arial" w:hAnsi="Arial" w:cs="Arial"/>
          <w:b/>
          <w:bCs/>
          <w:iCs/>
          <w:sz w:val="22"/>
          <w:szCs w:val="22"/>
        </w:rPr>
        <w:t>S</w:t>
      </w:r>
      <w:r w:rsidRPr="00FE69FE">
        <w:rPr>
          <w:rFonts w:ascii="Arial" w:hAnsi="Arial" w:cs="Arial"/>
          <w:b/>
          <w:bCs/>
          <w:iCs/>
          <w:sz w:val="22"/>
          <w:szCs w:val="22"/>
        </w:rPr>
        <w:t xml:space="preserve"> DE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LEI</w:t>
      </w:r>
      <w:r w:rsidRPr="00FE69FE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3958DF82" w14:textId="77777777" w:rsidR="00F811A6" w:rsidRPr="00FE69FE" w:rsidRDefault="00F811A6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2183567F" w14:textId="570149C8" w:rsidR="00F811A6" w:rsidRDefault="00F811A6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FE69FE">
        <w:rPr>
          <w:rFonts w:ascii="Arial" w:hAnsi="Arial" w:cs="Arial"/>
          <w:sz w:val="22"/>
          <w:szCs w:val="22"/>
        </w:rPr>
        <w:t xml:space="preserve">01 – </w:t>
      </w:r>
      <w:r>
        <w:rPr>
          <w:rFonts w:ascii="Arial" w:hAnsi="Arial" w:cs="Arial"/>
          <w:sz w:val="22"/>
          <w:szCs w:val="22"/>
          <w:u w:val="single"/>
        </w:rPr>
        <w:t xml:space="preserve">DE INICIATIVA DO VEREADOR </w:t>
      </w:r>
      <w:r w:rsidRPr="00F811A6">
        <w:rPr>
          <w:rFonts w:ascii="Arial" w:hAnsi="Arial" w:cs="Arial"/>
          <w:sz w:val="22"/>
          <w:szCs w:val="22"/>
          <w:u w:val="single"/>
        </w:rPr>
        <w:t>EDWAYNE APARECIDO AREANO ARDUI</w:t>
      </w:r>
      <w:r>
        <w:rPr>
          <w:rFonts w:ascii="Arial" w:hAnsi="Arial" w:cs="Arial"/>
          <w:sz w:val="22"/>
          <w:szCs w:val="22"/>
          <w:u w:val="single"/>
        </w:rPr>
        <w:t>N - PROJETO DE LEI L 05/2024</w:t>
      </w:r>
      <w:r w:rsidRPr="00D95A18">
        <w:rPr>
          <w:rFonts w:ascii="Arial" w:hAnsi="Arial" w:cs="Arial"/>
          <w:sz w:val="22"/>
          <w:szCs w:val="22"/>
        </w:rPr>
        <w:t xml:space="preserve"> - </w:t>
      </w:r>
      <w:r w:rsidRPr="00F811A6">
        <w:rPr>
          <w:rFonts w:ascii="Arial" w:hAnsi="Arial" w:cs="Arial"/>
          <w:sz w:val="22"/>
          <w:szCs w:val="22"/>
        </w:rPr>
        <w:t>Altera a redação do inciso II do parágrafo 1º do art. 2º da Lei Municipal nº 5.291 de 15 de dezembro de 2023, que: “Dispõe sobre alterações do Lei Municipal nº 4.431, de 20 de novembro de 2015 e da outras providências.</w:t>
      </w:r>
    </w:p>
    <w:p w14:paraId="7DDA6FD5" w14:textId="77777777" w:rsidR="00F811A6" w:rsidRDefault="00F811A6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791E8186" w14:textId="27394E0D" w:rsidR="00F811A6" w:rsidRPr="00FE69FE" w:rsidRDefault="00F811A6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FE69F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Pr="00FE69F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DE INICIATIVA DO VEREADOR RODRIGO DE DEUS - PROJETO DE LEI L 06/2024</w:t>
      </w:r>
      <w:r w:rsidRPr="00D95A18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O</w:t>
      </w:r>
      <w:r w:rsidRPr="00F811A6">
        <w:rPr>
          <w:rFonts w:ascii="Arial" w:hAnsi="Arial" w:cs="Arial"/>
          <w:sz w:val="22"/>
          <w:szCs w:val="22"/>
        </w:rPr>
        <w:t xml:space="preserve">briga os médicos veterinários, hospitais veterinários, petshops e estabelecimentos comerciais similares que prestem qualquer tipo de atendimento a animais localizados no município de </w:t>
      </w:r>
      <w:r>
        <w:rPr>
          <w:rFonts w:ascii="Arial" w:hAnsi="Arial" w:cs="Arial"/>
          <w:sz w:val="22"/>
          <w:szCs w:val="22"/>
        </w:rPr>
        <w:t>A</w:t>
      </w:r>
      <w:r w:rsidRPr="00F811A6">
        <w:rPr>
          <w:rFonts w:ascii="Arial" w:hAnsi="Arial" w:cs="Arial"/>
          <w:sz w:val="22"/>
          <w:szCs w:val="22"/>
        </w:rPr>
        <w:t>rapongas a comunicar os órgãos de segurança pública quando atenderem ou tiverem contato com animais em que forem constatados, ainda que apenas por indícios, maus-tratos.</w:t>
      </w:r>
    </w:p>
    <w:p w14:paraId="640398AD" w14:textId="77777777" w:rsidR="00F811A6" w:rsidRPr="00FE69FE" w:rsidRDefault="00F811A6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79051ADB" w14:textId="77777777" w:rsidR="00F811A6" w:rsidRDefault="00F811A6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34E26C55" w14:textId="1DB6B19A" w:rsidR="001E019E" w:rsidRPr="00FE69FE" w:rsidRDefault="001E019E" w:rsidP="001E019E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  <w:sz w:val="22"/>
          <w:szCs w:val="22"/>
        </w:rPr>
      </w:pPr>
      <w:r w:rsidRPr="00FE69FE">
        <w:rPr>
          <w:rFonts w:ascii="Arial" w:hAnsi="Arial" w:cs="Arial"/>
          <w:b/>
          <w:bCs/>
          <w:iCs/>
          <w:sz w:val="22"/>
          <w:szCs w:val="22"/>
        </w:rPr>
        <w:t xml:space="preserve">EM </w:t>
      </w:r>
      <w:r>
        <w:rPr>
          <w:rFonts w:ascii="Arial" w:hAnsi="Arial" w:cs="Arial"/>
          <w:b/>
          <w:bCs/>
          <w:iCs/>
          <w:sz w:val="22"/>
          <w:szCs w:val="22"/>
        </w:rPr>
        <w:t>ÚNICA</w:t>
      </w:r>
      <w:r w:rsidRPr="00FE69FE">
        <w:rPr>
          <w:rFonts w:ascii="Arial" w:hAnsi="Arial" w:cs="Arial"/>
          <w:b/>
          <w:bCs/>
          <w:iCs/>
          <w:sz w:val="22"/>
          <w:szCs w:val="22"/>
        </w:rPr>
        <w:t xml:space="preserve"> DISCUSSÃO E VOTAÇÃO DE INICIATIVA DO PODER LEGISLATIVO TEMOS O SEGUINTE </w:t>
      </w:r>
      <w:r w:rsidR="00B4068F">
        <w:rPr>
          <w:rFonts w:ascii="Arial" w:hAnsi="Arial" w:cs="Arial"/>
          <w:b/>
          <w:bCs/>
          <w:iCs/>
          <w:sz w:val="22"/>
          <w:szCs w:val="22"/>
        </w:rPr>
        <w:t>PROJETO DE RESOLUÇÃO</w:t>
      </w:r>
      <w:r w:rsidRPr="00FE69FE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6D62BA4A" w14:textId="77777777" w:rsidR="001E019E" w:rsidRDefault="001E019E" w:rsidP="001E019E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650CBE03" w14:textId="5D3A2A81" w:rsidR="001E019E" w:rsidRDefault="001E019E" w:rsidP="001E019E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 – </w:t>
      </w:r>
      <w:r>
        <w:rPr>
          <w:rFonts w:ascii="Arial" w:hAnsi="Arial" w:cs="Arial"/>
          <w:sz w:val="22"/>
          <w:szCs w:val="22"/>
          <w:u w:val="single"/>
        </w:rPr>
        <w:t>DE INICIATIVA D</w:t>
      </w:r>
      <w:r>
        <w:rPr>
          <w:rFonts w:ascii="Arial" w:hAnsi="Arial" w:cs="Arial"/>
          <w:sz w:val="22"/>
          <w:szCs w:val="22"/>
          <w:u w:val="single"/>
        </w:rPr>
        <w:t>A MESA DIRETORA – PROJETO DE RESOLUÇÃO 01/2024</w:t>
      </w:r>
      <w:r w:rsidRPr="00815C6C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Dispõe sobre o Plano de Contratação Anual de bens, serviços, obras e soluções de tecnologia da informação no âmbito da Câmara Municipal de Arapongas.</w:t>
      </w:r>
    </w:p>
    <w:p w14:paraId="6618B6C2" w14:textId="77777777" w:rsidR="001E019E" w:rsidRDefault="001E019E" w:rsidP="001E019E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66487E44" w14:textId="77777777" w:rsidR="001E019E" w:rsidRPr="00FE69FE" w:rsidRDefault="001E019E" w:rsidP="001E019E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53E446FB" w14:textId="2B1F4E00" w:rsidR="00F811A6" w:rsidRPr="00FE69FE" w:rsidRDefault="00F811A6" w:rsidP="001E019E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  <w:sz w:val="22"/>
          <w:szCs w:val="22"/>
        </w:rPr>
      </w:pPr>
      <w:r w:rsidRPr="00FE69FE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EM </w:t>
      </w:r>
      <w:r>
        <w:rPr>
          <w:rFonts w:ascii="Arial" w:hAnsi="Arial" w:cs="Arial"/>
          <w:b/>
          <w:bCs/>
          <w:iCs/>
          <w:sz w:val="22"/>
          <w:szCs w:val="22"/>
        </w:rPr>
        <w:t>ÚNICA</w:t>
      </w:r>
      <w:r w:rsidRPr="00FE69FE">
        <w:rPr>
          <w:rFonts w:ascii="Arial" w:hAnsi="Arial" w:cs="Arial"/>
          <w:b/>
          <w:bCs/>
          <w:iCs/>
          <w:sz w:val="22"/>
          <w:szCs w:val="22"/>
        </w:rPr>
        <w:t xml:space="preserve"> DISCUSSÃO E VOTAÇÃO DE INICIATIVA DO PODER LEGISLATIVO TEMOS O SEGUINTE </w:t>
      </w:r>
      <w:r>
        <w:rPr>
          <w:rFonts w:ascii="Arial" w:hAnsi="Arial" w:cs="Arial"/>
          <w:b/>
          <w:bCs/>
          <w:iCs/>
          <w:sz w:val="22"/>
          <w:szCs w:val="22"/>
        </w:rPr>
        <w:t>REQUERIMENTO</w:t>
      </w:r>
      <w:r w:rsidRPr="00FE69FE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7783FC19" w14:textId="77777777" w:rsidR="00F811A6" w:rsidRDefault="00F811A6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55ADDFC4" w14:textId="77777777" w:rsidR="007F6B7C" w:rsidRDefault="00F811A6" w:rsidP="007F6B7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 – </w:t>
      </w:r>
      <w:r>
        <w:rPr>
          <w:rFonts w:ascii="Arial" w:hAnsi="Arial" w:cs="Arial"/>
          <w:sz w:val="22"/>
          <w:szCs w:val="22"/>
          <w:u w:val="single"/>
        </w:rPr>
        <w:t>DE INICIATIVA DO VEREADOR MIGUEL MESSIAS</w:t>
      </w:r>
      <w:r w:rsidRPr="004A500C">
        <w:rPr>
          <w:rFonts w:ascii="Arial" w:hAnsi="Arial" w:cs="Arial"/>
          <w:sz w:val="22"/>
          <w:szCs w:val="22"/>
          <w:u w:val="single"/>
        </w:rPr>
        <w:t xml:space="preserve"> – REQUERIMENTO Nº </w:t>
      </w:r>
      <w:r>
        <w:rPr>
          <w:rFonts w:ascii="Arial" w:hAnsi="Arial" w:cs="Arial"/>
          <w:sz w:val="22"/>
          <w:szCs w:val="22"/>
          <w:u w:val="single"/>
        </w:rPr>
        <w:t>07/2024</w:t>
      </w:r>
      <w:r w:rsidRPr="00815C6C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R</w:t>
      </w:r>
      <w:r w:rsidRPr="00815C6C">
        <w:rPr>
          <w:rFonts w:ascii="Arial" w:hAnsi="Arial" w:cs="Arial"/>
          <w:sz w:val="22"/>
          <w:szCs w:val="22"/>
        </w:rPr>
        <w:t>equer</w:t>
      </w:r>
      <w:r w:rsidR="007F6B7C">
        <w:rPr>
          <w:rFonts w:ascii="Arial" w:hAnsi="Arial" w:cs="Arial"/>
          <w:sz w:val="22"/>
          <w:szCs w:val="22"/>
        </w:rPr>
        <w:t xml:space="preserve"> q</w:t>
      </w:r>
      <w:r w:rsidRPr="00815C6C">
        <w:rPr>
          <w:rFonts w:ascii="Arial" w:hAnsi="Arial" w:cs="Arial"/>
          <w:sz w:val="22"/>
          <w:szCs w:val="22"/>
        </w:rPr>
        <w:t xml:space="preserve">ue seja </w:t>
      </w:r>
      <w:r w:rsidR="007F6B7C" w:rsidRPr="007F6B7C">
        <w:rPr>
          <w:rFonts w:ascii="Arial" w:hAnsi="Arial" w:cs="Arial"/>
          <w:sz w:val="22"/>
          <w:szCs w:val="22"/>
        </w:rPr>
        <w:t xml:space="preserve">encaminhada uma Moção de Aplausos e Reconhecimento ao atleta da modalidade esportiva de </w:t>
      </w:r>
      <w:proofErr w:type="spellStart"/>
      <w:r w:rsidR="007F6B7C" w:rsidRPr="007F6B7C">
        <w:rPr>
          <w:rFonts w:ascii="Arial" w:hAnsi="Arial" w:cs="Arial"/>
          <w:sz w:val="22"/>
          <w:szCs w:val="22"/>
        </w:rPr>
        <w:t>Jiu</w:t>
      </w:r>
      <w:proofErr w:type="spellEnd"/>
      <w:r w:rsidR="007F6B7C" w:rsidRPr="007F6B7C">
        <w:rPr>
          <w:rFonts w:ascii="Arial" w:hAnsi="Arial" w:cs="Arial"/>
          <w:sz w:val="22"/>
          <w:szCs w:val="22"/>
        </w:rPr>
        <w:t xml:space="preserve"> Jitsu, o Alisson Carvalho de Melo.</w:t>
      </w:r>
    </w:p>
    <w:p w14:paraId="754E27B8" w14:textId="77777777" w:rsidR="007F6B7C" w:rsidRDefault="007F6B7C" w:rsidP="007F6B7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7F6B7C">
        <w:rPr>
          <w:rFonts w:ascii="Arial" w:hAnsi="Arial" w:cs="Arial"/>
          <w:sz w:val="22"/>
          <w:szCs w:val="22"/>
        </w:rPr>
        <w:t xml:space="preserve">O atleta é merecedor dos mais sinceros aplausos e elogios pela competência e o desempenho demonstrado em relação às artes marciais pois, neste dia 04 de fevereiro, se tornou Tetra Campeão Sul brasileiro, evento realizado em São José-SC na Grande Florianópolis-SC. E ainda é Campeão Sul América, Tri Campeão Brasileiro, e possui 10 títulos regionais e estaduais na modalidade como também alguns títulos no futebol de campo em nossa cidade. </w:t>
      </w:r>
    </w:p>
    <w:p w14:paraId="6549DE28" w14:textId="77777777" w:rsidR="007F6B7C" w:rsidRDefault="007F6B7C" w:rsidP="007F6B7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7F6B7C">
        <w:rPr>
          <w:rFonts w:ascii="Arial" w:hAnsi="Arial" w:cs="Arial"/>
          <w:sz w:val="22"/>
          <w:szCs w:val="22"/>
        </w:rPr>
        <w:t xml:space="preserve">Por isso, eis o meu reconhecimento a este atleta que tem levado o nome de Arapongas para todo o Brasil e América do Sul e ainda representando de forma exemplar o nosso município. O exemplo de superação e dedicação do atleta, serve como exemplo aos jovens que desejam praticar essa e outras modalidades esportivas. </w:t>
      </w:r>
    </w:p>
    <w:p w14:paraId="1D2A4BB6" w14:textId="77777777" w:rsidR="00DE38EA" w:rsidRDefault="007F6B7C" w:rsidP="007F6B7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7F6B7C">
        <w:rPr>
          <w:rFonts w:ascii="Arial" w:hAnsi="Arial" w:cs="Arial"/>
          <w:sz w:val="22"/>
          <w:szCs w:val="22"/>
        </w:rPr>
        <w:t xml:space="preserve">Protocolo essa Moção de LOUVOR E APLAUSOS com muita honra, em valorizar os desportistas que levam o nome de nossa cidade por todos os demais municípios e estados brasileiros. Devemos pensar na importância social do esporte, pois é através do esporte que se aprimora a dedicação, disciplina, educação, respeito, aspectos fundamentais que marcam a vida por todo o sempre. O esporte é fundamental, e é um suporte na construção de valores. </w:t>
      </w:r>
    </w:p>
    <w:p w14:paraId="44B75425" w14:textId="1A43268A" w:rsidR="00F811A6" w:rsidRPr="00FE69FE" w:rsidRDefault="007F6B7C" w:rsidP="007F6B7C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7F6B7C">
        <w:rPr>
          <w:rFonts w:ascii="Arial" w:hAnsi="Arial" w:cs="Arial"/>
          <w:sz w:val="22"/>
          <w:szCs w:val="22"/>
        </w:rPr>
        <w:t>Sendo assim, contando com o apoio de Vossas Excelências, peço e espero a aprovação unânime dos nobres pares, por se tratar singela, mas merecedora homenagem ao referido atleta Araponguense</w:t>
      </w:r>
    </w:p>
    <w:p w14:paraId="4823FBDD" w14:textId="77777777" w:rsidR="00F811A6" w:rsidRPr="00FE69FE" w:rsidRDefault="00F811A6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278220C2" w14:textId="77777777" w:rsidR="00F811A6" w:rsidRPr="00FE69FE" w:rsidRDefault="00F811A6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462F734A" w14:textId="77777777" w:rsidR="00F811A6" w:rsidRPr="00FE69FE" w:rsidRDefault="00F811A6" w:rsidP="00F811A6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</w:p>
    <w:p w14:paraId="2566BC4B" w14:textId="037ADD79" w:rsidR="00F811A6" w:rsidRPr="00FE69FE" w:rsidRDefault="00F811A6" w:rsidP="00F811A6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  <w:r w:rsidRPr="00FE69FE">
        <w:rPr>
          <w:rFonts w:ascii="Arial" w:hAnsi="Arial" w:cs="Arial"/>
          <w:sz w:val="22"/>
          <w:szCs w:val="22"/>
        </w:rPr>
        <w:t xml:space="preserve">Sala das Sessões, </w:t>
      </w:r>
      <w:r>
        <w:rPr>
          <w:rFonts w:ascii="Arial" w:hAnsi="Arial" w:cs="Arial"/>
          <w:sz w:val="22"/>
          <w:szCs w:val="22"/>
        </w:rPr>
        <w:t>09</w:t>
      </w:r>
      <w:r w:rsidRPr="00FE69FE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fevereiro</w:t>
      </w:r>
      <w:r w:rsidRPr="00FE69FE">
        <w:rPr>
          <w:rFonts w:ascii="Arial" w:hAnsi="Arial" w:cs="Arial"/>
          <w:sz w:val="22"/>
          <w:szCs w:val="22"/>
        </w:rPr>
        <w:t xml:space="preserve"> de 2024.</w:t>
      </w:r>
    </w:p>
    <w:p w14:paraId="71525DFD" w14:textId="77777777" w:rsidR="00F811A6" w:rsidRPr="00FE69FE" w:rsidRDefault="00F811A6" w:rsidP="00F811A6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</w:p>
    <w:p w14:paraId="7FEC9D74" w14:textId="77777777" w:rsidR="00F811A6" w:rsidRPr="00FE69FE" w:rsidRDefault="00F811A6" w:rsidP="00F811A6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</w:p>
    <w:p w14:paraId="336176BC" w14:textId="77777777" w:rsidR="00F811A6" w:rsidRDefault="00F811A6" w:rsidP="00F811A6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</w:p>
    <w:p w14:paraId="7BA3375B" w14:textId="77777777" w:rsidR="00DE38EA" w:rsidRDefault="00DE38EA" w:rsidP="00F811A6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</w:p>
    <w:p w14:paraId="00086C82" w14:textId="77777777" w:rsidR="00DE38EA" w:rsidRDefault="00DE38EA" w:rsidP="00F811A6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</w:p>
    <w:p w14:paraId="1158524C" w14:textId="77777777" w:rsidR="00DE38EA" w:rsidRDefault="00DE38EA" w:rsidP="00F811A6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</w:p>
    <w:p w14:paraId="07BAF38E" w14:textId="77777777" w:rsidR="00DE38EA" w:rsidRDefault="00DE38EA" w:rsidP="00F811A6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</w:p>
    <w:p w14:paraId="664F0C2E" w14:textId="77777777" w:rsidR="00DE38EA" w:rsidRDefault="00DE38EA" w:rsidP="00F811A6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</w:p>
    <w:p w14:paraId="06C9DE3B" w14:textId="77777777" w:rsidR="00DE38EA" w:rsidRDefault="00DE38EA" w:rsidP="00F811A6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</w:p>
    <w:p w14:paraId="2323A07C" w14:textId="77777777" w:rsidR="00DE38EA" w:rsidRDefault="00DE38EA" w:rsidP="00F811A6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</w:p>
    <w:p w14:paraId="6189B8C8" w14:textId="77777777" w:rsidR="00DE38EA" w:rsidRPr="00FE69FE" w:rsidRDefault="00DE38EA" w:rsidP="00F811A6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</w:p>
    <w:p w14:paraId="3D14CD0F" w14:textId="77777777" w:rsidR="00F811A6" w:rsidRPr="00FE69FE" w:rsidRDefault="00F811A6" w:rsidP="00F811A6">
      <w:pPr>
        <w:ind w:right="-1" w:firstLine="5"/>
        <w:jc w:val="center"/>
        <w:rPr>
          <w:rFonts w:ascii="Arial" w:hAnsi="Arial" w:cs="Arial"/>
          <w:b/>
          <w:sz w:val="22"/>
          <w:szCs w:val="22"/>
        </w:rPr>
      </w:pPr>
    </w:p>
    <w:p w14:paraId="620B8C38" w14:textId="7E23B4AE" w:rsidR="00F811A6" w:rsidRPr="00FE69FE" w:rsidRDefault="00F811A6" w:rsidP="00F811A6">
      <w:pPr>
        <w:ind w:right="-1" w:firstLine="5"/>
        <w:jc w:val="center"/>
        <w:rPr>
          <w:rFonts w:ascii="Arial" w:hAnsi="Arial" w:cs="Arial"/>
          <w:b/>
          <w:sz w:val="22"/>
          <w:szCs w:val="22"/>
        </w:rPr>
      </w:pPr>
      <w:r w:rsidRPr="00FE69FE">
        <w:rPr>
          <w:rFonts w:ascii="Arial" w:hAnsi="Arial" w:cs="Arial"/>
          <w:b/>
          <w:sz w:val="22"/>
          <w:szCs w:val="22"/>
        </w:rPr>
        <w:t>MARCIO ANT</w:t>
      </w:r>
      <w:r w:rsidR="007F6B7C">
        <w:rPr>
          <w:rFonts w:ascii="Arial" w:hAnsi="Arial" w:cs="Arial"/>
          <w:b/>
          <w:sz w:val="22"/>
          <w:szCs w:val="22"/>
        </w:rPr>
        <w:t>O</w:t>
      </w:r>
      <w:r w:rsidRPr="00FE69FE">
        <w:rPr>
          <w:rFonts w:ascii="Arial" w:hAnsi="Arial" w:cs="Arial"/>
          <w:b/>
          <w:sz w:val="22"/>
          <w:szCs w:val="22"/>
        </w:rPr>
        <w:t>NIO NICKENIG</w:t>
      </w:r>
    </w:p>
    <w:p w14:paraId="700F1D07" w14:textId="77777777" w:rsidR="00F811A6" w:rsidRPr="00FE69FE" w:rsidRDefault="00F811A6" w:rsidP="00F811A6">
      <w:pPr>
        <w:ind w:right="-1" w:firstLine="5"/>
        <w:jc w:val="center"/>
        <w:rPr>
          <w:sz w:val="22"/>
          <w:szCs w:val="22"/>
        </w:rPr>
      </w:pPr>
      <w:r w:rsidRPr="00FE69FE">
        <w:rPr>
          <w:rFonts w:ascii="Arial" w:hAnsi="Arial" w:cs="Arial"/>
          <w:sz w:val="22"/>
          <w:szCs w:val="22"/>
        </w:rPr>
        <w:t>Presidente</w:t>
      </w:r>
    </w:p>
    <w:p w14:paraId="46B39679" w14:textId="77777777" w:rsidR="001A4BE7" w:rsidRDefault="001A4BE7"/>
    <w:sectPr w:rsidR="001A4BE7" w:rsidSect="00F811A6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9352" w14:textId="77777777" w:rsidR="00B4068F" w:rsidRDefault="00B4068F">
      <w:r>
        <w:separator/>
      </w:r>
    </w:p>
  </w:endnote>
  <w:endnote w:type="continuationSeparator" w:id="0">
    <w:p w14:paraId="5577BD93" w14:textId="77777777" w:rsidR="00B4068F" w:rsidRDefault="00B4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A8F2" w14:textId="50C23136" w:rsidR="00DE38EA" w:rsidRDefault="00F811A6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89869F" wp14:editId="0E899FC0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25524348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BC3B7" w14:textId="77777777" w:rsidR="00DE38EA" w:rsidRPr="00F811A6" w:rsidRDefault="00DE38E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6A000D95" w14:textId="77777777" w:rsidR="00DE38EA" w:rsidRPr="00F67F2A" w:rsidRDefault="00DE38E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1F15FF9F" w14:textId="77777777" w:rsidR="00DE38EA" w:rsidRDefault="00DE38E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9FC3F38" w14:textId="77777777" w:rsidR="00DE38EA" w:rsidRPr="00F67F2A" w:rsidRDefault="00DE38E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4D12139F" w14:textId="77777777" w:rsidR="00DE38EA" w:rsidRDefault="00DE38EA" w:rsidP="00F67F2A"/>
                        <w:p w14:paraId="49879127" w14:textId="77777777" w:rsidR="00DE38EA" w:rsidRDefault="00DE38E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9869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18.3pt;margin-top:8.65pt;width:460.5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402BC3B7" w14:textId="77777777" w:rsidR="00DE38EA" w:rsidRPr="00F811A6" w:rsidRDefault="00DE38E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6A000D95" w14:textId="77777777" w:rsidR="00DE38EA" w:rsidRPr="00F67F2A" w:rsidRDefault="00DE38E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1F15FF9F" w14:textId="77777777" w:rsidR="00DE38EA" w:rsidRDefault="00DE38E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9FC3F38" w14:textId="77777777" w:rsidR="00DE38EA" w:rsidRPr="00F67F2A" w:rsidRDefault="00DE38E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Harpia nº 389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–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Centro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Arapongas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–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ov.b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4D12139F" w14:textId="77777777" w:rsidR="00DE38EA" w:rsidRDefault="00DE38EA" w:rsidP="00F67F2A"/>
                  <w:p w14:paraId="49879127" w14:textId="77777777" w:rsidR="00DE38EA" w:rsidRDefault="00DE38EA" w:rsidP="00F67F2A"/>
                </w:txbxContent>
              </v:textbox>
            </v:shape>
          </w:pict>
        </mc:Fallback>
      </mc:AlternateContent>
    </w:r>
  </w:p>
  <w:p w14:paraId="48F0217B" w14:textId="77777777" w:rsidR="00DE38EA" w:rsidRDefault="00DE38EA" w:rsidP="00F67F2A"/>
  <w:p w14:paraId="3F415628" w14:textId="77777777" w:rsidR="00DE38EA" w:rsidRDefault="00DE38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066FC" w14:textId="77777777" w:rsidR="00B4068F" w:rsidRDefault="00B4068F">
      <w:r>
        <w:separator/>
      </w:r>
    </w:p>
  </w:footnote>
  <w:footnote w:type="continuationSeparator" w:id="0">
    <w:p w14:paraId="7A1ACA94" w14:textId="77777777" w:rsidR="00B4068F" w:rsidRDefault="00B40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E4D1" w14:textId="5C1BE374" w:rsidR="00DE38EA" w:rsidRDefault="00F811A6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D989D6" wp14:editId="7B0724CE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116034341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19017" w14:textId="77777777" w:rsidR="00DE38EA" w:rsidRPr="00F811A6" w:rsidRDefault="00DE38E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CB1A4F6" w14:textId="77777777" w:rsidR="00DE38EA" w:rsidRPr="00F811A6" w:rsidRDefault="00DE38E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DE Arapongas</w:t>
                          </w:r>
                        </w:p>
                        <w:p w14:paraId="36124CB5" w14:textId="77777777" w:rsidR="00DE38EA" w:rsidRPr="00F67F2A" w:rsidRDefault="00DE38E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77157F56" w14:textId="77777777" w:rsidR="00DE38EA" w:rsidRDefault="00DE38E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0EC3004E" w14:textId="77777777" w:rsidR="00DE38EA" w:rsidRDefault="00DE38EA" w:rsidP="00F67F2A"/>
                        <w:p w14:paraId="69EF5FC3" w14:textId="77777777" w:rsidR="00DE38EA" w:rsidRDefault="00DE38EA" w:rsidP="00F67F2A"/>
                        <w:p w14:paraId="1F39BB38" w14:textId="77777777" w:rsidR="00DE38EA" w:rsidRDefault="00DE38E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989D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30.3pt;margin-top:8.65pt;width:479.8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71719017" w14:textId="77777777" w:rsidR="00DE38EA" w:rsidRPr="00F811A6" w:rsidRDefault="00DE38E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CB1A4F6" w14:textId="77777777" w:rsidR="00DE38EA" w:rsidRPr="00F811A6" w:rsidRDefault="00DE38E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36124CB5" w14:textId="77777777" w:rsidR="00DE38EA" w:rsidRPr="00F67F2A" w:rsidRDefault="00DE38E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 xml:space="preserve">----- </w:t>
                    </w:r>
                    <w:r w:rsidRPr="00F67F2A">
                      <w:rPr>
                        <w:b w:val="0"/>
                        <w:bCs/>
                      </w:rPr>
                      <w:t>Estado do Paraná</w:t>
                    </w:r>
                    <w:r w:rsidRPr="00F67F2A">
                      <w:rPr>
                        <w:b w:val="0"/>
                        <w:bCs/>
                      </w:rPr>
                      <w:t xml:space="preserve"> -----</w:t>
                    </w:r>
                  </w:p>
                  <w:p w14:paraId="77157F56" w14:textId="77777777" w:rsidR="00DE38EA" w:rsidRDefault="00DE38E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0EC3004E" w14:textId="77777777" w:rsidR="00DE38EA" w:rsidRDefault="00DE38EA" w:rsidP="00F67F2A"/>
                  <w:p w14:paraId="69EF5FC3" w14:textId="77777777" w:rsidR="00DE38EA" w:rsidRDefault="00DE38EA" w:rsidP="00F67F2A"/>
                  <w:p w14:paraId="1F39BB38" w14:textId="77777777" w:rsidR="00DE38EA" w:rsidRDefault="00DE38EA" w:rsidP="00F67F2A"/>
                </w:txbxContent>
              </v:textbox>
            </v:shape>
          </w:pict>
        </mc:Fallback>
      </mc:AlternateContent>
    </w:r>
    <w:r w:rsidR="00DE38EA">
      <w:object w:dxaOrig="1020" w:dyaOrig="990" w14:anchorId="18FE5E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769426224" r:id="rId2"/>
      </w:object>
    </w:r>
  </w:p>
  <w:p w14:paraId="4D23095B" w14:textId="77777777" w:rsidR="00DE38EA" w:rsidRDefault="00DE38EA" w:rsidP="00F67F2A"/>
  <w:p w14:paraId="542AC352" w14:textId="77777777" w:rsidR="00DE38EA" w:rsidRDefault="00DE38EA">
    <w:pPr>
      <w:pStyle w:val="Cabealho"/>
    </w:pPr>
  </w:p>
  <w:p w14:paraId="079403C6" w14:textId="77777777" w:rsidR="00DE38EA" w:rsidRDefault="00DE38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3B1C6F8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670D2592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43915082">
    <w:abstractNumId w:val="0"/>
  </w:num>
  <w:num w:numId="2" w16cid:durableId="944310429">
    <w:abstractNumId w:val="1"/>
  </w:num>
  <w:num w:numId="3" w16cid:durableId="219947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A6"/>
    <w:rsid w:val="001A4BE7"/>
    <w:rsid w:val="001E019E"/>
    <w:rsid w:val="007F6B7C"/>
    <w:rsid w:val="00B4068F"/>
    <w:rsid w:val="00DE38EA"/>
    <w:rsid w:val="00F8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BCEE1"/>
  <w15:chartTrackingRefBased/>
  <w15:docId w15:val="{55D00464-CCF9-451B-BC9B-B190D90C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1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811A6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11A6"/>
    <w:rPr>
      <w:rFonts w:ascii="Arial" w:eastAsia="Times New Roman" w:hAnsi="Arial" w:cs="Times New Roman"/>
      <w:b/>
      <w:kern w:val="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F811A6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F811A6"/>
    <w:rPr>
      <w:rFonts w:ascii="Tms Rmn" w:eastAsia="Times New Roman" w:hAnsi="Tms Rmn" w:cs="Times New Roman"/>
      <w:kern w:val="0"/>
      <w:sz w:val="20"/>
      <w:szCs w:val="20"/>
      <w:lang w:val="pt-PT" w:eastAsia="pt-BR"/>
      <w14:ligatures w14:val="none"/>
    </w:rPr>
  </w:style>
  <w:style w:type="paragraph" w:styleId="Rodap">
    <w:name w:val="footer"/>
    <w:basedOn w:val="Normal"/>
    <w:link w:val="RodapChar"/>
    <w:rsid w:val="00F811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11A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F811A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811A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2024-02-09T17:57:00Z</dcterms:created>
  <dcterms:modified xsi:type="dcterms:W3CDTF">2024-02-14T17:31:00Z</dcterms:modified>
</cp:coreProperties>
</file>